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C5F3" w14:textId="77777777" w:rsidR="00C90477" w:rsidRPr="00C90477" w:rsidRDefault="00C90477" w:rsidP="00C90477">
      <w:pPr>
        <w:pStyle w:val="Default"/>
      </w:pPr>
    </w:p>
    <w:p w14:paraId="13CFD26C" w14:textId="1DAF6168" w:rsidR="00C90477" w:rsidRDefault="00BD6AA7" w:rsidP="00C90477">
      <w:pPr>
        <w:pStyle w:val="Default"/>
        <w:rPr>
          <w:b/>
          <w:bCs/>
        </w:rPr>
      </w:pPr>
      <w:r>
        <w:rPr>
          <w:b/>
          <w:bCs/>
        </w:rPr>
        <w:t>[</w:t>
      </w:r>
      <w:r w:rsidR="00C90477" w:rsidRPr="00C90477">
        <w:rPr>
          <w:b/>
          <w:bCs/>
        </w:rPr>
        <w:t>Creditor name</w:t>
      </w:r>
      <w:r>
        <w:rPr>
          <w:b/>
          <w:bCs/>
        </w:rPr>
        <w:t>]</w:t>
      </w:r>
    </w:p>
    <w:p w14:paraId="52FE7B8E" w14:textId="1B7147E8" w:rsidR="00BD6AA7" w:rsidRDefault="00BD6AA7" w:rsidP="00C90477">
      <w:pPr>
        <w:pStyle w:val="Default"/>
        <w:rPr>
          <w:b/>
          <w:bCs/>
        </w:rPr>
      </w:pPr>
      <w:r>
        <w:rPr>
          <w:b/>
          <w:bCs/>
        </w:rPr>
        <w:t>[Creditor address]</w:t>
      </w:r>
    </w:p>
    <w:p w14:paraId="30703B7E" w14:textId="0687F9CE" w:rsidR="00BD6AA7" w:rsidRDefault="00BD6AA7" w:rsidP="00C90477">
      <w:pPr>
        <w:pStyle w:val="Default"/>
        <w:rPr>
          <w:b/>
          <w:bCs/>
        </w:rPr>
      </w:pPr>
      <w:r>
        <w:rPr>
          <w:b/>
          <w:bCs/>
        </w:rPr>
        <w:t>[Creditor address]</w:t>
      </w:r>
    </w:p>
    <w:p w14:paraId="39FA1336" w14:textId="149BF097" w:rsidR="00BD6AA7" w:rsidRPr="00C90477" w:rsidRDefault="00BD6AA7" w:rsidP="00C90477">
      <w:pPr>
        <w:pStyle w:val="Default"/>
        <w:rPr>
          <w:b/>
          <w:bCs/>
        </w:rPr>
      </w:pPr>
      <w:r>
        <w:rPr>
          <w:b/>
          <w:bCs/>
        </w:rPr>
        <w:t>[Creditor address]</w:t>
      </w:r>
    </w:p>
    <w:p w14:paraId="26C8363A" w14:textId="77777777" w:rsidR="00C90477" w:rsidRPr="00C90477" w:rsidRDefault="00C90477" w:rsidP="00C90477">
      <w:pPr>
        <w:pStyle w:val="Default"/>
        <w:rPr>
          <w:b/>
          <w:bCs/>
        </w:rPr>
      </w:pPr>
    </w:p>
    <w:p w14:paraId="69D5235D" w14:textId="77777777" w:rsidR="00C90477" w:rsidRPr="00C90477" w:rsidRDefault="00C90477" w:rsidP="00C90477">
      <w:pPr>
        <w:pStyle w:val="Default"/>
        <w:rPr>
          <w:b/>
          <w:bCs/>
        </w:rPr>
      </w:pPr>
    </w:p>
    <w:p w14:paraId="30BA8DE3" w14:textId="77777777" w:rsidR="00C90477" w:rsidRPr="00C90477" w:rsidRDefault="00C90477" w:rsidP="00C90477">
      <w:pPr>
        <w:pStyle w:val="Default"/>
        <w:rPr>
          <w:b/>
          <w:bCs/>
        </w:rPr>
      </w:pPr>
    </w:p>
    <w:p w14:paraId="7FE214E7" w14:textId="77777777" w:rsidR="00C90477" w:rsidRPr="00C90477" w:rsidRDefault="00C90477" w:rsidP="00C90477">
      <w:pPr>
        <w:pStyle w:val="Default"/>
        <w:rPr>
          <w:b/>
          <w:bCs/>
        </w:rPr>
      </w:pPr>
    </w:p>
    <w:p w14:paraId="1F48E126" w14:textId="77777777" w:rsidR="00C90477" w:rsidRPr="00C90477" w:rsidRDefault="00C90477" w:rsidP="00C90477">
      <w:pPr>
        <w:pStyle w:val="Default"/>
      </w:pPr>
    </w:p>
    <w:p w14:paraId="49F232C4" w14:textId="49A93C77" w:rsidR="00C90477" w:rsidRPr="00C90477" w:rsidRDefault="00BD6AA7" w:rsidP="00C90477">
      <w:pPr>
        <w:pStyle w:val="Default"/>
      </w:pPr>
      <w:r>
        <w:t xml:space="preserve">Account number: </w:t>
      </w:r>
      <w:r w:rsidRPr="00BD6AA7">
        <w:rPr>
          <w:b/>
          <w:bCs/>
        </w:rPr>
        <w:t>[Your account or agreement number with creditor]</w:t>
      </w:r>
      <w:r w:rsidR="00C90477" w:rsidRPr="00C90477">
        <w:t xml:space="preserve"> </w:t>
      </w:r>
    </w:p>
    <w:p w14:paraId="6B925960" w14:textId="77777777" w:rsidR="00C90477" w:rsidRPr="00C90477" w:rsidRDefault="00C90477" w:rsidP="00C90477">
      <w:pPr>
        <w:pStyle w:val="Default"/>
      </w:pPr>
    </w:p>
    <w:p w14:paraId="687B9F59" w14:textId="5ECB14C2" w:rsidR="00C90477" w:rsidRDefault="00BD6AA7" w:rsidP="00C90477">
      <w:pPr>
        <w:pStyle w:val="Default"/>
        <w:rPr>
          <w:b/>
          <w:bCs/>
        </w:rPr>
      </w:pPr>
      <w:r>
        <w:rPr>
          <w:b/>
          <w:bCs/>
        </w:rPr>
        <w:t>[</w:t>
      </w:r>
      <w:r w:rsidR="00C90477" w:rsidRPr="00C90477">
        <w:rPr>
          <w:b/>
          <w:bCs/>
        </w:rPr>
        <w:t>Your name</w:t>
      </w:r>
      <w:r>
        <w:rPr>
          <w:b/>
          <w:bCs/>
        </w:rPr>
        <w:t>]</w:t>
      </w:r>
    </w:p>
    <w:p w14:paraId="798CA55A" w14:textId="7ABF0BF7" w:rsidR="00BD6AA7" w:rsidRDefault="00BD6AA7" w:rsidP="00C90477">
      <w:pPr>
        <w:pStyle w:val="Default"/>
        <w:rPr>
          <w:b/>
          <w:bCs/>
        </w:rPr>
      </w:pPr>
      <w:r>
        <w:rPr>
          <w:b/>
          <w:bCs/>
        </w:rPr>
        <w:t>[Your address]</w:t>
      </w:r>
    </w:p>
    <w:p w14:paraId="08EF3C5F" w14:textId="46DB9BD2" w:rsidR="00BD6AA7" w:rsidRDefault="00BD6AA7" w:rsidP="00C90477">
      <w:pPr>
        <w:pStyle w:val="Default"/>
        <w:rPr>
          <w:b/>
          <w:bCs/>
        </w:rPr>
      </w:pPr>
      <w:r>
        <w:rPr>
          <w:b/>
          <w:bCs/>
        </w:rPr>
        <w:t>[Your address]</w:t>
      </w:r>
    </w:p>
    <w:p w14:paraId="747B9FF4" w14:textId="64504CBE" w:rsidR="00BD6AA7" w:rsidRPr="00C90477" w:rsidRDefault="00BD6AA7" w:rsidP="00C90477">
      <w:pPr>
        <w:pStyle w:val="Default"/>
        <w:rPr>
          <w:b/>
          <w:bCs/>
        </w:rPr>
      </w:pPr>
      <w:r>
        <w:rPr>
          <w:b/>
          <w:bCs/>
        </w:rPr>
        <w:t>[Your address]</w:t>
      </w:r>
    </w:p>
    <w:p w14:paraId="699D13B0" w14:textId="77777777" w:rsidR="00C90477" w:rsidRPr="00C90477" w:rsidRDefault="00C90477" w:rsidP="00C90477">
      <w:pPr>
        <w:pStyle w:val="Default"/>
        <w:rPr>
          <w:b/>
          <w:bCs/>
        </w:rPr>
      </w:pPr>
    </w:p>
    <w:p w14:paraId="4A093887" w14:textId="77777777" w:rsidR="00C90477" w:rsidRPr="00C90477" w:rsidRDefault="00C90477" w:rsidP="00C90477">
      <w:pPr>
        <w:pStyle w:val="Default"/>
        <w:rPr>
          <w:b/>
          <w:bCs/>
        </w:rPr>
      </w:pPr>
    </w:p>
    <w:p w14:paraId="5ECA7AF8" w14:textId="77777777" w:rsidR="00C90477" w:rsidRPr="00C90477" w:rsidRDefault="00C90477" w:rsidP="00C90477">
      <w:pPr>
        <w:pStyle w:val="Default"/>
        <w:rPr>
          <w:b/>
          <w:bCs/>
        </w:rPr>
      </w:pPr>
    </w:p>
    <w:p w14:paraId="18DC5376" w14:textId="77777777" w:rsidR="00C90477" w:rsidRPr="00C90477" w:rsidRDefault="00C90477" w:rsidP="00C90477">
      <w:pPr>
        <w:pStyle w:val="Default"/>
        <w:rPr>
          <w:b/>
          <w:bCs/>
        </w:rPr>
      </w:pPr>
    </w:p>
    <w:p w14:paraId="577AA7C3" w14:textId="77777777" w:rsidR="00C90477" w:rsidRPr="00C90477" w:rsidRDefault="00C90477" w:rsidP="00C90477">
      <w:pPr>
        <w:pStyle w:val="Default"/>
      </w:pPr>
    </w:p>
    <w:p w14:paraId="1FA0A5E8" w14:textId="67E686AE" w:rsidR="00BD6AA7" w:rsidRPr="00BD6AA7" w:rsidRDefault="00BD6AA7" w:rsidP="00C90477">
      <w:pPr>
        <w:pStyle w:val="Default"/>
        <w:rPr>
          <w:b/>
          <w:bCs/>
        </w:rPr>
      </w:pPr>
      <w:r w:rsidRPr="00BD6AA7">
        <w:rPr>
          <w:b/>
          <w:bCs/>
        </w:rPr>
        <w:t>[Date]</w:t>
      </w:r>
    </w:p>
    <w:p w14:paraId="10C44A94" w14:textId="77777777" w:rsidR="00C90477" w:rsidRPr="00C90477" w:rsidRDefault="00C90477" w:rsidP="00C90477">
      <w:pPr>
        <w:pStyle w:val="Default"/>
      </w:pPr>
    </w:p>
    <w:p w14:paraId="556DDCA4" w14:textId="77777777" w:rsidR="00C90477" w:rsidRPr="00C90477" w:rsidRDefault="00C90477" w:rsidP="00C90477">
      <w:pPr>
        <w:pStyle w:val="Default"/>
      </w:pPr>
      <w:r w:rsidRPr="00C90477">
        <w:t xml:space="preserve">Dear Sirs </w:t>
      </w:r>
    </w:p>
    <w:p w14:paraId="72B6675A" w14:textId="77777777" w:rsidR="00C90477" w:rsidRPr="00C90477" w:rsidRDefault="00C90477" w:rsidP="00C90477">
      <w:pPr>
        <w:pStyle w:val="Default"/>
      </w:pPr>
    </w:p>
    <w:p w14:paraId="5AA7D77D" w14:textId="77777777" w:rsidR="00C90477" w:rsidRPr="00C90477" w:rsidRDefault="00C90477" w:rsidP="00C90477">
      <w:pPr>
        <w:pStyle w:val="Default"/>
        <w:jc w:val="center"/>
        <w:rPr>
          <w:b/>
          <w:bCs/>
        </w:rPr>
      </w:pPr>
      <w:r w:rsidRPr="00C90477">
        <w:rPr>
          <w:b/>
          <w:bCs/>
        </w:rPr>
        <w:t>Right to information request</w:t>
      </w:r>
    </w:p>
    <w:p w14:paraId="7402B08C" w14:textId="77777777" w:rsidR="00C90477" w:rsidRPr="00C90477" w:rsidRDefault="00C90477" w:rsidP="00C90477">
      <w:pPr>
        <w:pStyle w:val="Default"/>
        <w:jc w:val="center"/>
      </w:pPr>
    </w:p>
    <w:p w14:paraId="263BD868" w14:textId="77777777" w:rsidR="00C90477" w:rsidRPr="00C90477" w:rsidRDefault="00C90477" w:rsidP="00C90477">
      <w:pPr>
        <w:pStyle w:val="Default"/>
      </w:pPr>
      <w:r w:rsidRPr="00C90477">
        <w:t xml:space="preserve">Please can you send me a copy of the original signed agreement and an up to date statement showing all of the transactions on this account including interest and charges. </w:t>
      </w:r>
    </w:p>
    <w:p w14:paraId="60E9D6D6" w14:textId="77777777" w:rsidR="00C90477" w:rsidRPr="00C90477" w:rsidRDefault="00C90477" w:rsidP="00C90477">
      <w:pPr>
        <w:pStyle w:val="Default"/>
      </w:pPr>
    </w:p>
    <w:p w14:paraId="05E3AD68" w14:textId="77777777" w:rsidR="00C90477" w:rsidRPr="00C90477" w:rsidRDefault="00C90477" w:rsidP="00C90477">
      <w:pPr>
        <w:pStyle w:val="Default"/>
      </w:pPr>
      <w:r w:rsidRPr="00C90477">
        <w:t xml:space="preserve">Please can you include any other documents that are referred to in my agreement. </w:t>
      </w:r>
    </w:p>
    <w:p w14:paraId="0A802435" w14:textId="77777777" w:rsidR="00C90477" w:rsidRPr="00C90477" w:rsidRDefault="00C90477" w:rsidP="00C90477">
      <w:pPr>
        <w:pStyle w:val="Default"/>
      </w:pPr>
    </w:p>
    <w:p w14:paraId="70F9CC49" w14:textId="77777777" w:rsidR="00C90477" w:rsidRPr="00C90477" w:rsidRDefault="00C90477" w:rsidP="00C90477">
      <w:pPr>
        <w:pStyle w:val="Default"/>
      </w:pPr>
      <w:r w:rsidRPr="00C90477">
        <w:t xml:space="preserve">I’m entitled to this information under ss77-79 of The Consumer Credit Act 1974. </w:t>
      </w:r>
    </w:p>
    <w:p w14:paraId="3A1EEDDA" w14:textId="77777777" w:rsidR="00C90477" w:rsidRPr="00C90477" w:rsidRDefault="00C90477" w:rsidP="00C90477">
      <w:pPr>
        <w:pStyle w:val="Default"/>
      </w:pPr>
      <w:r w:rsidRPr="00C90477">
        <w:t xml:space="preserve">Please send this information to me within 12 working days of you receiving this letter. The Act states that you can’t enforce an agreement until this request is complied with. I’ve enclosed the required £1.00 fee. </w:t>
      </w:r>
    </w:p>
    <w:p w14:paraId="4F979C3C" w14:textId="77777777" w:rsidR="00C90477" w:rsidRPr="00C90477" w:rsidRDefault="00C90477" w:rsidP="00C90477">
      <w:pPr>
        <w:pStyle w:val="Default"/>
      </w:pPr>
    </w:p>
    <w:p w14:paraId="0651940D" w14:textId="77777777" w:rsidR="00C90477" w:rsidRPr="00C90477" w:rsidRDefault="00C90477" w:rsidP="00BD6AA7">
      <w:pPr>
        <w:pStyle w:val="Default"/>
      </w:pPr>
      <w:r w:rsidRPr="00C90477">
        <w:t>Yours faithfully</w:t>
      </w:r>
    </w:p>
    <w:p w14:paraId="02A95992" w14:textId="77777777" w:rsidR="00C90477" w:rsidRPr="00C90477" w:rsidRDefault="00C90477" w:rsidP="00BD6AA7">
      <w:pPr>
        <w:pStyle w:val="Default"/>
      </w:pPr>
    </w:p>
    <w:p w14:paraId="35DDD4E9" w14:textId="77777777" w:rsidR="00C90477" w:rsidRPr="00C90477" w:rsidRDefault="00C90477" w:rsidP="00BD6AA7">
      <w:pPr>
        <w:pStyle w:val="Default"/>
      </w:pPr>
    </w:p>
    <w:p w14:paraId="1A3DC232" w14:textId="77777777" w:rsidR="00C90477" w:rsidRPr="00C90477" w:rsidRDefault="00C90477" w:rsidP="00BD6AA7">
      <w:pPr>
        <w:pStyle w:val="Default"/>
      </w:pPr>
    </w:p>
    <w:p w14:paraId="4E4FB096" w14:textId="77777777" w:rsidR="00C90477" w:rsidRPr="00C90477" w:rsidRDefault="00C90477" w:rsidP="00BD6AA7">
      <w:pPr>
        <w:pStyle w:val="Default"/>
      </w:pPr>
    </w:p>
    <w:p w14:paraId="62363BB6" w14:textId="77777777" w:rsidR="00C90477" w:rsidRPr="00C90477" w:rsidRDefault="00C90477" w:rsidP="00BD6AA7">
      <w:pPr>
        <w:pStyle w:val="Default"/>
      </w:pPr>
    </w:p>
    <w:p w14:paraId="559DB16C" w14:textId="77777777" w:rsidR="00C90477" w:rsidRPr="00C90477" w:rsidRDefault="00C90477" w:rsidP="00BD6AA7">
      <w:pPr>
        <w:pStyle w:val="Default"/>
      </w:pPr>
    </w:p>
    <w:p w14:paraId="1DAC6330" w14:textId="77777777" w:rsidR="00C90477" w:rsidRDefault="00C90477" w:rsidP="00BD6AA7">
      <w:pPr>
        <w:rPr>
          <w:rFonts w:ascii="Arial" w:hAnsi="Arial" w:cs="Arial"/>
          <w:sz w:val="24"/>
          <w:szCs w:val="24"/>
        </w:rPr>
      </w:pPr>
    </w:p>
    <w:p w14:paraId="7965F1F0" w14:textId="7CF83BB7" w:rsidR="00E52949" w:rsidRPr="00BD6AA7" w:rsidRDefault="00BD6AA7" w:rsidP="00BD6AA7">
      <w:pPr>
        <w:rPr>
          <w:rFonts w:ascii="Arial" w:hAnsi="Arial" w:cs="Arial"/>
          <w:b/>
          <w:bCs/>
          <w:sz w:val="24"/>
          <w:szCs w:val="24"/>
        </w:rPr>
      </w:pPr>
      <w:r w:rsidRPr="00BD6AA7">
        <w:rPr>
          <w:rFonts w:ascii="Arial" w:hAnsi="Arial" w:cs="Arial"/>
          <w:b/>
          <w:bCs/>
          <w:sz w:val="24"/>
          <w:szCs w:val="24"/>
        </w:rPr>
        <w:t>[Your name]</w:t>
      </w:r>
    </w:p>
    <w:sectPr w:rsidR="00E52949" w:rsidRPr="00BD6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77"/>
    <w:rsid w:val="008A17F0"/>
    <w:rsid w:val="00BD6AA7"/>
    <w:rsid w:val="00C819E2"/>
    <w:rsid w:val="00C90477"/>
    <w:rsid w:val="00E52949"/>
    <w:rsid w:val="00ED0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5539"/>
  <w15:docId w15:val="{CF62FAD9-860B-4053-9239-D3941A95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04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A5826047030419810466509B81AEB" ma:contentTypeVersion="5" ma:contentTypeDescription="Create a new document." ma:contentTypeScope="" ma:versionID="1680d6112447f5eaf9d02b728883c69f">
  <xsd:schema xmlns:xsd="http://www.w3.org/2001/XMLSchema" xmlns:xs="http://www.w3.org/2001/XMLSchema" xmlns:p="http://schemas.microsoft.com/office/2006/metadata/properties" xmlns:ns2="e5df0c2b-acfb-42ea-9dd4-aa38f28c6b65" targetNamespace="http://schemas.microsoft.com/office/2006/metadata/properties" ma:root="true" ma:fieldsID="6214b853c1adcd8b8e098c552bb66cfb" ns2:_="">
    <xsd:import namespace="e5df0c2b-acfb-42ea-9dd4-aa38f28c6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f0c2b-acfb-42ea-9dd4-aa38f28c6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 ma:index="12"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e5df0c2b-acfb-42ea-9dd4-aa38f28c6b65" xsi:nil="true"/>
  </documentManagement>
</p:properties>
</file>

<file path=customXml/itemProps1.xml><?xml version="1.0" encoding="utf-8"?>
<ds:datastoreItem xmlns:ds="http://schemas.openxmlformats.org/officeDocument/2006/customXml" ds:itemID="{D8C03CD9-CDBA-4A57-B4BA-5FF06D440B56}"/>
</file>

<file path=customXml/itemProps2.xml><?xml version="1.0" encoding="utf-8"?>
<ds:datastoreItem xmlns:ds="http://schemas.openxmlformats.org/officeDocument/2006/customXml" ds:itemID="{4C5D9EEC-24AC-4B4E-8A81-31F17C0DE083}"/>
</file>

<file path=customXml/itemProps3.xml><?xml version="1.0" encoding="utf-8"?>
<ds:datastoreItem xmlns:ds="http://schemas.openxmlformats.org/officeDocument/2006/customXml" ds:itemID="{91270E90-EFF3-46D5-9D24-2C6488E4F069}"/>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Drury</dc:creator>
  <cp:lastModifiedBy>Antonia Brier</cp:lastModifiedBy>
  <cp:revision>2</cp:revision>
  <dcterms:created xsi:type="dcterms:W3CDTF">2025-02-17T14:00:00Z</dcterms:created>
  <dcterms:modified xsi:type="dcterms:W3CDTF">2025-02-17T14:00:00Z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0x010100DDAA5826047030419810466509B81AEB</vt:lpwstr>
  </property>
</Properties>
</file>